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7E" w:rsidRPr="00271FD5" w:rsidRDefault="00433F7E" w:rsidP="00433F7E">
      <w:pPr>
        <w:jc w:val="both"/>
        <w:outlineLvl w:val="0"/>
        <w:rPr>
          <w:rFonts w:ascii="Bookman Old Style" w:hAnsi="Bookman Old Style"/>
          <w:b/>
          <w:sz w:val="28"/>
          <w:szCs w:val="28"/>
        </w:rPr>
      </w:pPr>
    </w:p>
    <w:p w:rsidR="00975A7D" w:rsidRDefault="00433F7E" w:rsidP="00433F7E">
      <w:pPr>
        <w:jc w:val="both"/>
        <w:outlineLvl w:val="0"/>
        <w:rPr>
          <w:rFonts w:ascii="Bookman Old Style" w:hAnsi="Bookman Old Style"/>
          <w:b/>
        </w:rPr>
      </w:pPr>
      <w:r w:rsidRPr="00271FD5">
        <w:rPr>
          <w:rFonts w:ascii="Bookman Old Style" w:hAnsi="Bookman Old Style"/>
          <w:b/>
        </w:rPr>
        <w:tab/>
      </w:r>
      <w:r w:rsidRPr="00271FD5">
        <w:rPr>
          <w:rFonts w:ascii="Bookman Old Style" w:hAnsi="Bookman Old Style"/>
          <w:b/>
        </w:rPr>
        <w:tab/>
      </w:r>
      <w:r w:rsidRPr="00271FD5">
        <w:rPr>
          <w:rFonts w:ascii="Bookman Old Style" w:hAnsi="Bookman Old Style"/>
          <w:b/>
        </w:rPr>
        <w:tab/>
      </w:r>
      <w:r w:rsidRPr="00271FD5">
        <w:rPr>
          <w:rFonts w:ascii="Bookman Old Style" w:hAnsi="Bookman Old Style"/>
          <w:b/>
        </w:rPr>
        <w:tab/>
      </w:r>
    </w:p>
    <w:p w:rsidR="00975A7D" w:rsidRDefault="00975A7D" w:rsidP="00FB3F11">
      <w:pPr>
        <w:pStyle w:val="Style2"/>
        <w:widowControl/>
        <w:spacing w:before="19"/>
        <w:jc w:val="center"/>
        <w:rPr>
          <w:rFonts w:ascii="Bookman Old Style" w:hAnsi="Bookman Old Style"/>
          <w:b/>
        </w:rPr>
      </w:pPr>
    </w:p>
    <w:p w:rsidR="00FB3F11" w:rsidRPr="00271FD5" w:rsidRDefault="00975A7D" w:rsidP="00FB3F11">
      <w:pPr>
        <w:pStyle w:val="Style2"/>
        <w:widowControl/>
        <w:spacing w:before="1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ИНФОРМАЦИЯ ЗА ДЕЙНОСТТА</w:t>
      </w:r>
      <w:r w:rsidR="004E789A" w:rsidRPr="00271FD5">
        <w:rPr>
          <w:rFonts w:ascii="Bookman Old Style" w:hAnsi="Bookman Old Style"/>
          <w:b/>
        </w:rPr>
        <w:t xml:space="preserve"> НА НЧ „НАПРЕДЪК - 1884</w:t>
      </w:r>
      <w:r w:rsidR="00BA0970">
        <w:rPr>
          <w:rFonts w:ascii="Bookman Old Style" w:hAnsi="Bookman Old Style"/>
          <w:b/>
        </w:rPr>
        <w:t xml:space="preserve">”, с. КЕРЕКА </w:t>
      </w:r>
      <w:r w:rsidR="004E789A" w:rsidRPr="00271FD5">
        <w:rPr>
          <w:rFonts w:ascii="Bookman Old Style" w:hAnsi="Bookman Old Style"/>
          <w:b/>
        </w:rPr>
        <w:t>-</w:t>
      </w:r>
      <w:r w:rsidR="00BA0970">
        <w:rPr>
          <w:rFonts w:ascii="Bookman Old Style" w:hAnsi="Bookman Old Style"/>
          <w:b/>
        </w:rPr>
        <w:t xml:space="preserve"> </w:t>
      </w:r>
      <w:r w:rsidR="004E789A" w:rsidRPr="00271FD5">
        <w:rPr>
          <w:rFonts w:ascii="Bookman Old Style" w:hAnsi="Bookman Old Style"/>
          <w:b/>
        </w:rPr>
        <w:t>20</w:t>
      </w:r>
      <w:r w:rsidR="00A020EB">
        <w:rPr>
          <w:rFonts w:ascii="Bookman Old Style" w:hAnsi="Bookman Old Style"/>
          <w:b/>
        </w:rPr>
        <w:t>20</w:t>
      </w:r>
      <w:r w:rsidR="00BA0970">
        <w:rPr>
          <w:rFonts w:ascii="Bookman Old Style" w:hAnsi="Bookman Old Style"/>
          <w:b/>
        </w:rPr>
        <w:t xml:space="preserve"> </w:t>
      </w:r>
      <w:r w:rsidR="004E789A" w:rsidRPr="00271FD5">
        <w:rPr>
          <w:rFonts w:ascii="Bookman Old Style" w:hAnsi="Bookman Old Style"/>
          <w:b/>
        </w:rPr>
        <w:t>г.</w:t>
      </w:r>
    </w:p>
    <w:tbl>
      <w:tblPr>
        <w:tblpPr w:leftFromText="180" w:rightFromText="180" w:vertAnchor="page" w:horzAnchor="margin" w:tblpXSpec="center" w:tblpY="2329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2318"/>
        <w:gridCol w:w="1664"/>
        <w:gridCol w:w="1767"/>
        <w:gridCol w:w="3915"/>
      </w:tblGrid>
      <w:tr w:rsidR="005E6BB0" w:rsidRPr="00271FD5" w:rsidTr="00975A7D">
        <w:trPr>
          <w:trHeight w:val="800"/>
        </w:trPr>
        <w:tc>
          <w:tcPr>
            <w:tcW w:w="1496" w:type="dxa"/>
            <w:shd w:val="clear" w:color="auto" w:fill="auto"/>
          </w:tcPr>
          <w:p w:rsidR="00975A7D" w:rsidRPr="004E789A" w:rsidRDefault="00975A7D" w:rsidP="00975A7D">
            <w:pPr>
              <w:tabs>
                <w:tab w:val="left" w:pos="1935"/>
              </w:tabs>
              <w:jc w:val="center"/>
              <w:rPr>
                <w:rFonts w:ascii="Bookman Old Style" w:hAnsi="Bookman Old Style" w:cs="Verdana"/>
                <w:b/>
                <w:sz w:val="16"/>
                <w:szCs w:val="16"/>
              </w:rPr>
            </w:pPr>
            <w:r w:rsidRPr="004E789A">
              <w:rPr>
                <w:rFonts w:ascii="Bookman Old Style" w:hAnsi="Bookman Old Style" w:cs="Verdana"/>
                <w:b/>
                <w:sz w:val="16"/>
                <w:szCs w:val="16"/>
              </w:rPr>
              <w:t>Месец</w:t>
            </w:r>
          </w:p>
        </w:tc>
        <w:tc>
          <w:tcPr>
            <w:tcW w:w="2318" w:type="dxa"/>
            <w:shd w:val="clear" w:color="auto" w:fill="auto"/>
          </w:tcPr>
          <w:p w:rsidR="00975A7D" w:rsidRPr="004E789A" w:rsidRDefault="00975A7D" w:rsidP="00975A7D">
            <w:pPr>
              <w:tabs>
                <w:tab w:val="left" w:pos="1935"/>
              </w:tabs>
              <w:jc w:val="center"/>
              <w:rPr>
                <w:rFonts w:ascii="Bookman Old Style" w:hAnsi="Bookman Old Style" w:cs="Verdana"/>
                <w:b/>
                <w:sz w:val="16"/>
                <w:szCs w:val="16"/>
              </w:rPr>
            </w:pPr>
            <w:r w:rsidRPr="004E789A">
              <w:rPr>
                <w:rFonts w:ascii="Bookman Old Style" w:hAnsi="Bookman Old Style" w:cs="Verdana"/>
                <w:b/>
                <w:sz w:val="16"/>
                <w:szCs w:val="16"/>
              </w:rPr>
              <w:t>Културна проява</w:t>
            </w:r>
          </w:p>
        </w:tc>
        <w:tc>
          <w:tcPr>
            <w:tcW w:w="1664" w:type="dxa"/>
            <w:shd w:val="clear" w:color="auto" w:fill="auto"/>
          </w:tcPr>
          <w:p w:rsidR="00975A7D" w:rsidRPr="004E789A" w:rsidRDefault="00975A7D" w:rsidP="00975A7D">
            <w:pPr>
              <w:tabs>
                <w:tab w:val="left" w:pos="1935"/>
              </w:tabs>
              <w:jc w:val="center"/>
              <w:rPr>
                <w:rFonts w:ascii="Bookman Old Style" w:hAnsi="Bookman Old Style" w:cs="Verdana"/>
                <w:b/>
                <w:sz w:val="16"/>
                <w:szCs w:val="16"/>
              </w:rPr>
            </w:pPr>
            <w:r w:rsidRPr="004E789A">
              <w:rPr>
                <w:rFonts w:ascii="Bookman Old Style" w:hAnsi="Bookman Old Style" w:cs="Verdana"/>
                <w:b/>
                <w:sz w:val="16"/>
                <w:szCs w:val="16"/>
              </w:rPr>
              <w:t>Кратко описание на проявата</w:t>
            </w:r>
          </w:p>
        </w:tc>
        <w:tc>
          <w:tcPr>
            <w:tcW w:w="1767" w:type="dxa"/>
            <w:shd w:val="clear" w:color="auto" w:fill="auto"/>
          </w:tcPr>
          <w:p w:rsidR="00975A7D" w:rsidRPr="004E789A" w:rsidRDefault="00975A7D" w:rsidP="00975A7D">
            <w:pPr>
              <w:tabs>
                <w:tab w:val="left" w:pos="1935"/>
              </w:tabs>
              <w:jc w:val="center"/>
              <w:rPr>
                <w:rFonts w:ascii="Bookman Old Style" w:hAnsi="Bookman Old Style" w:cs="Verdana"/>
                <w:b/>
                <w:sz w:val="16"/>
                <w:szCs w:val="16"/>
              </w:rPr>
            </w:pPr>
            <w:r w:rsidRPr="004E789A">
              <w:rPr>
                <w:rFonts w:ascii="Bookman Old Style" w:hAnsi="Bookman Old Style" w:cs="Verdana"/>
                <w:b/>
                <w:sz w:val="16"/>
                <w:szCs w:val="16"/>
              </w:rPr>
              <w:t>Място на провеждане</w:t>
            </w:r>
          </w:p>
        </w:tc>
        <w:tc>
          <w:tcPr>
            <w:tcW w:w="3915" w:type="dxa"/>
            <w:shd w:val="clear" w:color="auto" w:fill="auto"/>
          </w:tcPr>
          <w:p w:rsidR="00975A7D" w:rsidRPr="004E789A" w:rsidRDefault="00975A7D" w:rsidP="00975A7D">
            <w:pPr>
              <w:tabs>
                <w:tab w:val="left" w:pos="1935"/>
              </w:tabs>
              <w:jc w:val="center"/>
              <w:rPr>
                <w:rFonts w:ascii="Bookman Old Style" w:hAnsi="Bookman Old Style" w:cs="Verdana"/>
                <w:b/>
                <w:sz w:val="16"/>
                <w:szCs w:val="16"/>
              </w:rPr>
            </w:pPr>
            <w:r w:rsidRPr="004E789A">
              <w:rPr>
                <w:rFonts w:ascii="Bookman Old Style" w:hAnsi="Bookman Old Style" w:cs="Verdana"/>
                <w:b/>
                <w:sz w:val="16"/>
                <w:szCs w:val="16"/>
              </w:rPr>
              <w:t>Организатор,</w:t>
            </w:r>
          </w:p>
          <w:p w:rsidR="00975A7D" w:rsidRPr="004E789A" w:rsidRDefault="00975A7D" w:rsidP="00975A7D">
            <w:pPr>
              <w:tabs>
                <w:tab w:val="left" w:pos="1935"/>
              </w:tabs>
              <w:jc w:val="center"/>
              <w:rPr>
                <w:rFonts w:ascii="Bookman Old Style" w:hAnsi="Bookman Old Style" w:cs="Verdana"/>
                <w:b/>
                <w:sz w:val="16"/>
                <w:szCs w:val="16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</w:rPr>
              <w:t>т</w:t>
            </w:r>
            <w:r w:rsidRPr="004E789A">
              <w:rPr>
                <w:rFonts w:ascii="Bookman Old Style" w:hAnsi="Bookman Old Style" w:cs="Verdana"/>
                <w:b/>
                <w:sz w:val="16"/>
                <w:szCs w:val="16"/>
              </w:rPr>
              <w:t>елефони за контакт</w:t>
            </w:r>
          </w:p>
        </w:tc>
      </w:tr>
      <w:tr w:rsidR="005E6BB0" w:rsidRPr="00271FD5" w:rsidTr="00975A7D">
        <w:tc>
          <w:tcPr>
            <w:tcW w:w="1496" w:type="dxa"/>
            <w:shd w:val="clear" w:color="auto" w:fill="auto"/>
          </w:tcPr>
          <w:p w:rsidR="00975A7D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</w:rPr>
              <w:t>Я</w:t>
            </w:r>
            <w:r w:rsidRPr="004E789A">
              <w:rPr>
                <w:rFonts w:ascii="Bookman Old Style" w:hAnsi="Bookman Old Style" w:cs="Verdana"/>
                <w:b/>
                <w:sz w:val="16"/>
                <w:szCs w:val="16"/>
              </w:rPr>
              <w:t>нуари</w:t>
            </w:r>
          </w:p>
          <w:p w:rsidR="0034041C" w:rsidRPr="004E789A" w:rsidRDefault="0034041C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auto"/>
          </w:tcPr>
          <w:p w:rsidR="0034041C" w:rsidRDefault="0034041C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01.</w:t>
            </w:r>
            <w:proofErr w:type="gram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01.-</w:t>
            </w:r>
            <w:proofErr w:type="gram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Сурваки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;</w:t>
            </w:r>
          </w:p>
          <w:p w:rsidR="0034041C" w:rsidRDefault="0034041C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34041C" w:rsidRDefault="0034041C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72769" w:rsidRDefault="00572769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Откриване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 библиотека</w:t>
            </w:r>
            <w:proofErr w:type="gram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към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НЧ «Напредък-1884»</w:t>
            </w: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72769" w:rsidRDefault="00572769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Клуб по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народни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танци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«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Обичам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България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»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към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НЧ «Напредък-1884»</w:t>
            </w:r>
            <w:r w:rsidR="00BA7401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- занятие</w:t>
            </w:r>
          </w:p>
          <w:p w:rsidR="0034041C" w:rsidRPr="004E789A" w:rsidRDefault="0034041C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shd w:val="clear" w:color="auto" w:fill="auto"/>
          </w:tcPr>
          <w:p w:rsidR="0034041C" w:rsidRDefault="0034041C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31.</w:t>
            </w:r>
            <w:proofErr w:type="gram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12.-</w:t>
            </w:r>
            <w:proofErr w:type="gram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01.01. –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програма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по случай Нова година. </w:t>
            </w:r>
          </w:p>
          <w:p w:rsidR="004F5AD5" w:rsidRDefault="004F5AD5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bookmarkStart w:id="0" w:name="_GoBack"/>
            <w:bookmarkEnd w:id="0"/>
          </w:p>
          <w:p w:rsidR="0034041C" w:rsidRDefault="0034041C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975A7D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Официална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програма</w:t>
            </w:r>
            <w:proofErr w:type="spellEnd"/>
          </w:p>
          <w:p w:rsidR="00572769" w:rsidRDefault="00572769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72769" w:rsidRDefault="00572769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72769" w:rsidRDefault="00572769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C338CD" w:rsidRDefault="00C338C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72769" w:rsidRPr="004E789A" w:rsidRDefault="00BA7401" w:rsidP="00A020EB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Занятаията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клуба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ще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продължат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и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през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20</w:t>
            </w:r>
            <w:r w:rsidR="00A020EB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20</w:t>
            </w: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г. /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Разучаване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народни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танци</w:t>
            </w:r>
            <w:proofErr w:type="spellEnd"/>
          </w:p>
        </w:tc>
        <w:tc>
          <w:tcPr>
            <w:tcW w:w="1767" w:type="dxa"/>
            <w:shd w:val="clear" w:color="auto" w:fill="auto"/>
          </w:tcPr>
          <w:p w:rsidR="00975A7D" w:rsidRDefault="00975A7D" w:rsidP="00433F7E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  <w:r w:rsidR="00433F7E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.</w:t>
            </w:r>
          </w:p>
          <w:p w:rsidR="00BA7401" w:rsidRDefault="00BA7401" w:rsidP="00433F7E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BA7401" w:rsidRDefault="00BA7401" w:rsidP="00433F7E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BA7401" w:rsidRDefault="00BA7401" w:rsidP="00433F7E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BA7401" w:rsidRDefault="00BA7401" w:rsidP="00433F7E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  <w:p w:rsidR="00BA7401" w:rsidRDefault="00BA7401" w:rsidP="00433F7E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A020EB" w:rsidRDefault="00A020EB" w:rsidP="00433F7E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C338CD" w:rsidRDefault="00C338CD" w:rsidP="00433F7E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BA7401" w:rsidRPr="004E789A" w:rsidRDefault="00BA7401" w:rsidP="00433F7E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</w:tc>
        <w:tc>
          <w:tcPr>
            <w:tcW w:w="3915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08</w:t>
            </w:r>
            <w:r w:rsidR="00433F7E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99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76 46 44, </w:t>
            </w:r>
          </w:p>
          <w:p w:rsidR="00975A7D" w:rsidRPr="004E789A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5E6BB0" w:rsidRPr="00271FD5" w:rsidTr="00975A7D">
        <w:tc>
          <w:tcPr>
            <w:tcW w:w="1496" w:type="dxa"/>
            <w:shd w:val="clear" w:color="auto" w:fill="auto"/>
          </w:tcPr>
          <w:p w:rsidR="00975A7D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</w:rPr>
              <w:t>Февруари</w:t>
            </w:r>
          </w:p>
          <w:p w:rsidR="00757CB1" w:rsidRPr="004E789A" w:rsidRDefault="00757CB1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auto"/>
          </w:tcPr>
          <w:p w:rsidR="00975A7D" w:rsidRDefault="00A020EB" w:rsidP="00757CB1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15.02. - </w:t>
            </w:r>
            <w:proofErr w:type="spellStart"/>
            <w:r w:rsidR="00975A7D"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Честване</w:t>
            </w:r>
            <w:proofErr w:type="spellEnd"/>
            <w:r w:rsidR="00975A7D"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Три</w:t>
            </w:r>
            <w:r w:rsidR="00757CB1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фон зарезан и </w:t>
            </w:r>
            <w:proofErr w:type="spellStart"/>
            <w:r w:rsidR="00757CB1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празник</w:t>
            </w:r>
            <w:proofErr w:type="spellEnd"/>
            <w:r w:rsidR="00757CB1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="00757CB1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селото</w:t>
            </w:r>
            <w:proofErr w:type="spellEnd"/>
            <w:r w:rsidR="00757CB1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.</w:t>
            </w:r>
          </w:p>
          <w:p w:rsidR="00BA7401" w:rsidRDefault="00BA7401" w:rsidP="00757CB1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094D8C" w:rsidRDefault="00094D8C" w:rsidP="00757CB1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094D8C" w:rsidRDefault="00094D8C" w:rsidP="00757CB1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094D8C" w:rsidRDefault="00094D8C" w:rsidP="00757CB1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BA7401" w:rsidRDefault="00BA7401" w:rsidP="00BA7401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Клуб по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народни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танци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«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Обичам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България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»</w:t>
            </w:r>
            <w:r w:rsidR="00A020EB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020EB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към</w:t>
            </w:r>
            <w:proofErr w:type="spellEnd"/>
            <w:r w:rsidR="00A020EB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НЧ «Напредък-1884»- занятия</w:t>
            </w:r>
            <w:r w:rsidR="005F27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и </w:t>
            </w:r>
            <w:proofErr w:type="spellStart"/>
            <w:r w:rsidR="005F27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изява</w:t>
            </w:r>
            <w:proofErr w:type="spellEnd"/>
            <w:r w:rsidR="005F27C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. </w:t>
            </w:r>
          </w:p>
          <w:p w:rsidR="00BA7401" w:rsidRPr="004E789A" w:rsidRDefault="00BA7401" w:rsidP="00757CB1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shd w:val="clear" w:color="auto" w:fill="auto"/>
          </w:tcPr>
          <w:p w:rsidR="00975A7D" w:rsidRDefault="0034041C" w:rsidP="00094D8C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94D8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Традижионна</w:t>
            </w:r>
            <w:proofErr w:type="spellEnd"/>
            <w:r w:rsidR="00094D8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94D8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</w:t>
            </w:r>
            <w:r w:rsidR="00975A7D"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реща</w:t>
            </w:r>
            <w:proofErr w:type="spellEnd"/>
            <w:r w:rsidR="00975A7D"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gramStart"/>
            <w:r w:rsidR="00975A7D"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 жители</w:t>
            </w:r>
            <w:proofErr w:type="gramEnd"/>
            <w:r w:rsidR="00975A7D"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и гости на </w:t>
            </w:r>
            <w:proofErr w:type="spellStart"/>
            <w:r w:rsidR="00975A7D"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селото</w:t>
            </w:r>
            <w:proofErr w:type="spellEnd"/>
            <w:r w:rsidR="00975A7D"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F714AF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музикална</w:t>
            </w:r>
            <w:proofErr w:type="spellEnd"/>
            <w:r w:rsidR="00F714AF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="00F714AF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програма</w:t>
            </w:r>
            <w:proofErr w:type="spellEnd"/>
            <w:r w:rsidR="00F714AF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. </w:t>
            </w:r>
            <w:r w:rsidR="00975A7D"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</w:p>
          <w:p w:rsidR="005F27CC" w:rsidRDefault="005F27CC" w:rsidP="00094D8C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F27CC" w:rsidRPr="004E789A" w:rsidRDefault="005F27CC" w:rsidP="005F27CC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Изява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тържество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по случай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празник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селото</w:t>
            </w:r>
            <w:proofErr w:type="spellEnd"/>
          </w:p>
        </w:tc>
        <w:tc>
          <w:tcPr>
            <w:tcW w:w="1767" w:type="dxa"/>
            <w:shd w:val="clear" w:color="auto" w:fill="auto"/>
          </w:tcPr>
          <w:p w:rsidR="00975A7D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  <w:p w:rsidR="005F27CC" w:rsidRDefault="005F27CC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F27CC" w:rsidRDefault="005F27CC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F27CC" w:rsidRDefault="005F27CC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F27CC" w:rsidRDefault="005F27CC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F27CC" w:rsidRPr="004E789A" w:rsidRDefault="005F27CC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</w:tc>
        <w:tc>
          <w:tcPr>
            <w:tcW w:w="3915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08</w:t>
            </w:r>
            <w:r w:rsidR="00433F7E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99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76 46 44, </w:t>
            </w:r>
          </w:p>
          <w:p w:rsidR="00975A7D" w:rsidRPr="004E789A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5E6BB0" w:rsidRPr="00271FD5" w:rsidTr="00975A7D">
        <w:tc>
          <w:tcPr>
            <w:tcW w:w="1496" w:type="dxa"/>
            <w:shd w:val="clear" w:color="auto" w:fill="auto"/>
          </w:tcPr>
          <w:p w:rsidR="00975A7D" w:rsidRPr="004E789A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2318" w:type="dxa"/>
            <w:shd w:val="clear" w:color="auto" w:fill="auto"/>
          </w:tcPr>
          <w:p w:rsidR="00975A7D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Отбелязване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националния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празник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РБ и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Осми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март</w:t>
            </w:r>
          </w:p>
          <w:p w:rsidR="00BA7401" w:rsidRDefault="00BA7401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BA7401" w:rsidRDefault="00BA7401" w:rsidP="00BA7401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Клуб по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народни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танци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«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Обичам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България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»</w:t>
            </w:r>
            <w:r w:rsidR="00A020EB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020EB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към</w:t>
            </w:r>
            <w:proofErr w:type="spellEnd"/>
            <w:r w:rsidR="00A020EB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НЧ «Напредък-1884»- занятия</w:t>
            </w:r>
          </w:p>
          <w:p w:rsidR="00BA7401" w:rsidRDefault="00BA7401" w:rsidP="00BA7401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BA7401" w:rsidRPr="004E789A" w:rsidRDefault="00BA7401" w:rsidP="00094D8C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shd w:val="clear" w:color="auto" w:fill="auto"/>
          </w:tcPr>
          <w:p w:rsidR="00975A7D" w:rsidRPr="004E789A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Срещи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беседи</w:t>
            </w:r>
            <w:proofErr w:type="spellEnd"/>
          </w:p>
        </w:tc>
        <w:tc>
          <w:tcPr>
            <w:tcW w:w="1767" w:type="dxa"/>
            <w:shd w:val="clear" w:color="auto" w:fill="auto"/>
          </w:tcPr>
          <w:p w:rsidR="00975A7D" w:rsidRPr="004E789A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</w:tc>
        <w:tc>
          <w:tcPr>
            <w:tcW w:w="3915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08</w:t>
            </w:r>
            <w:r w:rsidR="00433F7E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99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76 46 44, </w:t>
            </w:r>
          </w:p>
          <w:p w:rsidR="00975A7D" w:rsidRPr="004E789A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5E6BB0" w:rsidRPr="00271FD5" w:rsidTr="00975A7D">
        <w:tc>
          <w:tcPr>
            <w:tcW w:w="1496" w:type="dxa"/>
            <w:shd w:val="clear" w:color="auto" w:fill="auto"/>
          </w:tcPr>
          <w:p w:rsidR="00975A7D" w:rsidRPr="004E789A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Април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975A7D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Великденски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празници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</w:p>
          <w:p w:rsidR="00F714AF" w:rsidRDefault="00F714AF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F714AF" w:rsidRDefault="00F714AF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F714AF" w:rsidRDefault="00F714AF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770FF8" w:rsidRDefault="00770FF8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E6BB0" w:rsidRDefault="005E6BB0" w:rsidP="005E6BB0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Мерптиятие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новосъздадената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библиотека</w:t>
            </w:r>
            <w:r w:rsidR="00C338CD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</w:p>
          <w:p w:rsidR="00770FF8" w:rsidRDefault="00770FF8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770FF8" w:rsidRDefault="00770FF8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770FF8" w:rsidRDefault="00770FF8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094D8C" w:rsidRDefault="00406DB6" w:rsidP="00094D8C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Доброволни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дейности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свързани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с </w:t>
            </w:r>
            <w:proofErr w:type="spellStart"/>
            <w:r w:rsidR="00094D8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облагородяване</w:t>
            </w:r>
            <w:proofErr w:type="spellEnd"/>
            <w:r w:rsidR="00094D8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="00094D8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читалищния</w:t>
            </w:r>
            <w:proofErr w:type="spellEnd"/>
            <w:r w:rsidR="00094D8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двор.</w:t>
            </w:r>
          </w:p>
          <w:p w:rsidR="00BA7401" w:rsidRDefault="00BA7401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BA7401" w:rsidRDefault="00BA7401" w:rsidP="00BA7401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Клуб по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народни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танци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«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Обичам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България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»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към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lastRenderedPageBreak/>
              <w:t>НЧ «Напредък-1884»- занятие</w:t>
            </w:r>
          </w:p>
          <w:p w:rsidR="00BA7401" w:rsidRPr="004E789A" w:rsidRDefault="00BA7401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shd w:val="clear" w:color="auto" w:fill="auto"/>
          </w:tcPr>
          <w:p w:rsidR="00975A7D" w:rsidRDefault="00F714AF" w:rsidP="00F714AF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lastRenderedPageBreak/>
              <w:t>Празнични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="00975A7D"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срещ</w:t>
            </w: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и</w:t>
            </w:r>
            <w:proofErr w:type="spellEnd"/>
            <w:r w:rsidR="00975A7D"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gramStart"/>
            <w:r w:rsidR="00975A7D"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 жители</w:t>
            </w:r>
            <w:proofErr w:type="gramEnd"/>
            <w:r w:rsidR="00975A7D"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и гости на </w:t>
            </w:r>
            <w:proofErr w:type="spellStart"/>
            <w:r w:rsidR="00975A7D"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селото</w:t>
            </w:r>
            <w:proofErr w:type="spellEnd"/>
            <w:r w:rsidR="00C338CD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. </w:t>
            </w:r>
          </w:p>
          <w:p w:rsidR="00770FF8" w:rsidRDefault="00770FF8" w:rsidP="00F714AF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F27CC" w:rsidRDefault="00770FF8" w:rsidP="00F714AF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Представяне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 книга</w:t>
            </w:r>
            <w:proofErr w:type="gram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/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рецитал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/</w:t>
            </w:r>
          </w:p>
          <w:p w:rsidR="005E6BB0" w:rsidRDefault="005E6BB0" w:rsidP="00F714AF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моноспектакъл</w:t>
            </w:r>
            <w:proofErr w:type="spellEnd"/>
          </w:p>
          <w:p w:rsidR="00770FF8" w:rsidRDefault="00770FF8" w:rsidP="00F714AF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770FF8" w:rsidRDefault="00770FF8" w:rsidP="00F714AF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770FF8" w:rsidRDefault="00770FF8" w:rsidP="00F714AF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F27CC" w:rsidRPr="004E789A" w:rsidRDefault="005F27CC" w:rsidP="00F714AF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Облагородяване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и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поддръжка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двор и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детска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площадка.  </w:t>
            </w:r>
          </w:p>
        </w:tc>
        <w:tc>
          <w:tcPr>
            <w:tcW w:w="1767" w:type="dxa"/>
            <w:shd w:val="clear" w:color="auto" w:fill="auto"/>
          </w:tcPr>
          <w:p w:rsidR="00975A7D" w:rsidRPr="004E789A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3915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975A7D" w:rsidRPr="00271FD5" w:rsidRDefault="00433F7E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0899</w:t>
            </w:r>
            <w:r w:rsidR="00975A7D"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76 46 44, </w:t>
            </w:r>
          </w:p>
          <w:p w:rsidR="00975A7D" w:rsidRPr="004E789A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5E6BB0" w:rsidRPr="00271FD5" w:rsidTr="00975A7D">
        <w:tc>
          <w:tcPr>
            <w:tcW w:w="1496" w:type="dxa"/>
            <w:shd w:val="clear" w:color="auto" w:fill="auto"/>
          </w:tcPr>
          <w:p w:rsidR="00975A7D" w:rsidRP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A020EB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Май</w:t>
            </w:r>
          </w:p>
          <w:p w:rsidR="00F714AF" w:rsidRPr="00094D8C" w:rsidRDefault="00F714AF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2318" w:type="dxa"/>
            <w:shd w:val="clear" w:color="auto" w:fill="auto"/>
          </w:tcPr>
          <w:p w:rsidR="00F714AF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Празник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на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селото</w:t>
            </w:r>
            <w:proofErr w:type="spellEnd"/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A020EB" w:rsidRPr="009049ED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Велосъстезание</w:t>
            </w:r>
            <w:proofErr w:type="spellEnd"/>
          </w:p>
          <w:p w:rsidR="00975A7D" w:rsidRPr="009049ED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F714AF" w:rsidRPr="009049ED" w:rsidRDefault="00F714AF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F714AF" w:rsidRPr="009049ED" w:rsidRDefault="00F714AF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F714AF" w:rsidRPr="009049ED" w:rsidRDefault="00F714AF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F714AF" w:rsidRPr="009049ED" w:rsidRDefault="00F714AF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F714AF" w:rsidRPr="009049ED" w:rsidRDefault="00F714AF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shd w:val="clear" w:color="auto" w:fill="auto"/>
          </w:tcPr>
          <w:p w:rsidR="00975A7D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Събор</w:t>
            </w:r>
            <w:proofErr w:type="spellEnd"/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A020EB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A020EB" w:rsidRPr="009049ED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Втора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поредна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година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ще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бъде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организирано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велосъстезание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.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Целта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е да стане ежегодно. </w:t>
            </w:r>
          </w:p>
        </w:tc>
        <w:tc>
          <w:tcPr>
            <w:tcW w:w="1767" w:type="dxa"/>
            <w:shd w:val="clear" w:color="auto" w:fill="auto"/>
          </w:tcPr>
          <w:p w:rsidR="00975A7D" w:rsidRDefault="00A020EB" w:rsidP="00F714AF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Мероприятия</w:t>
            </w:r>
            <w:r w:rsidR="00F714AF"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та</w:t>
            </w:r>
            <w:proofErr w:type="spellEnd"/>
            <w:r w:rsidR="00F714AF"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F714AF"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ще</w:t>
            </w:r>
            <w:proofErr w:type="spellEnd"/>
            <w:r w:rsidR="00F714AF"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се </w:t>
            </w:r>
            <w:proofErr w:type="spellStart"/>
            <w:r w:rsidR="00F714AF"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проведат</w:t>
            </w:r>
            <w:proofErr w:type="spellEnd"/>
            <w:r w:rsidR="00F714AF"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в </w:t>
            </w:r>
            <w:proofErr w:type="spellStart"/>
            <w:r w:rsidR="00F714AF"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читалищния</w:t>
            </w:r>
            <w:proofErr w:type="spellEnd"/>
            <w:r w:rsidR="00F714AF"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салон</w:t>
            </w:r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и двор, на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площада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на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селото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.</w:t>
            </w:r>
          </w:p>
          <w:p w:rsidR="00A020EB" w:rsidRDefault="00A020EB" w:rsidP="00F714AF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A020EB" w:rsidRDefault="00A020EB" w:rsidP="00F714AF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C338CD" w:rsidRDefault="00C338CD" w:rsidP="00F714AF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</w:p>
          <w:p w:rsidR="00A020EB" w:rsidRPr="009049ED" w:rsidRDefault="00A020EB" w:rsidP="00F714AF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Начало –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площада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на село </w:t>
            </w:r>
            <w:proofErr w:type="spellStart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Керека</w:t>
            </w:r>
            <w:proofErr w:type="spellEnd"/>
            <w:r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3915" w:type="dxa"/>
            <w:shd w:val="clear" w:color="auto" w:fill="auto"/>
          </w:tcPr>
          <w:p w:rsidR="00975A7D" w:rsidRPr="009049ED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Невена</w:t>
            </w:r>
            <w:proofErr w:type="spellEnd"/>
            <w:r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Николова</w:t>
            </w:r>
            <w:proofErr w:type="spellEnd"/>
            <w:r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, </w:t>
            </w:r>
          </w:p>
          <w:p w:rsidR="00975A7D" w:rsidRPr="009049ED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  <w:r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08</w:t>
            </w:r>
            <w:r w:rsidR="00433F7E"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>99</w:t>
            </w:r>
            <w:r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  <w:t xml:space="preserve"> 76 46 44, </w:t>
            </w:r>
          </w:p>
          <w:p w:rsidR="00975A7D" w:rsidRPr="009049ED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ru-RU"/>
              </w:rPr>
            </w:pPr>
            <w:r w:rsidRPr="009049ED">
              <w:rPr>
                <w:rFonts w:ascii="Bookman Old Style" w:hAnsi="Bookman Old Style" w:cs="Verdana"/>
                <w:b/>
                <w:color w:val="000000" w:themeColor="text1"/>
                <w:sz w:val="16"/>
                <w:szCs w:val="16"/>
                <w:lang w:val="en-US"/>
              </w:rPr>
              <w:t>napredak1884@gmail.com</w:t>
            </w:r>
          </w:p>
        </w:tc>
      </w:tr>
      <w:tr w:rsidR="005E6BB0" w:rsidRPr="00271FD5" w:rsidTr="00975A7D">
        <w:tc>
          <w:tcPr>
            <w:tcW w:w="1496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Юни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318" w:type="dxa"/>
            <w:shd w:val="clear" w:color="auto" w:fill="auto"/>
          </w:tcPr>
          <w:p w:rsidR="00BA7401" w:rsidRDefault="00BA7401" w:rsidP="00A020EB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Клуб по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народни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танци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«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Обичам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България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»</w:t>
            </w:r>
            <w:r w:rsidR="00A020EB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020EB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към</w:t>
            </w:r>
            <w:proofErr w:type="spellEnd"/>
            <w:r w:rsidR="00A020EB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НЧ «Напредък-1884»- занятия </w:t>
            </w:r>
          </w:p>
          <w:p w:rsidR="00770FF8" w:rsidRDefault="00770FF8" w:rsidP="00A020EB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770FF8" w:rsidRDefault="00770FF8" w:rsidP="00A020EB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770FF8" w:rsidRDefault="00770FF8" w:rsidP="00A020EB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770FF8" w:rsidRPr="00271FD5" w:rsidRDefault="00770FF8" w:rsidP="00A020EB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shd w:val="clear" w:color="auto" w:fill="auto"/>
          </w:tcPr>
          <w:p w:rsidR="00BA7401" w:rsidRPr="00271FD5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Занятия на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открито</w:t>
            </w:r>
            <w:proofErr w:type="spellEnd"/>
            <w:r w:rsidR="00BA7401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="00BA7401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подходящи</w:t>
            </w:r>
            <w:proofErr w:type="spellEnd"/>
            <w:r w:rsidR="00BA7401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="00BA7401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метеорологични</w:t>
            </w:r>
            <w:proofErr w:type="spellEnd"/>
            <w:r w:rsidR="00BA7401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условия. </w:t>
            </w:r>
          </w:p>
        </w:tc>
        <w:tc>
          <w:tcPr>
            <w:tcW w:w="1767" w:type="dxa"/>
            <w:shd w:val="clear" w:color="auto" w:fill="auto"/>
          </w:tcPr>
          <w:p w:rsidR="00975A7D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  <w:p w:rsidR="00BA7401" w:rsidRDefault="00BA7401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BA7401" w:rsidRPr="004E789A" w:rsidRDefault="00BA7401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Читалищен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двор.</w:t>
            </w:r>
          </w:p>
        </w:tc>
        <w:tc>
          <w:tcPr>
            <w:tcW w:w="3915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08</w:t>
            </w:r>
            <w:r w:rsidR="00433F7E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99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76 46 44, </w:t>
            </w:r>
          </w:p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5E6BB0" w:rsidRPr="00271FD5" w:rsidTr="00975A7D">
        <w:tc>
          <w:tcPr>
            <w:tcW w:w="1496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Юли</w:t>
            </w:r>
          </w:p>
        </w:tc>
        <w:tc>
          <w:tcPr>
            <w:tcW w:w="2318" w:type="dxa"/>
            <w:shd w:val="clear" w:color="auto" w:fill="auto"/>
          </w:tcPr>
          <w:p w:rsidR="00975A7D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Среща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«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Младите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кереков</w:t>
            </w:r>
            <w:r w:rsidR="00094D8C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ци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» </w:t>
            </w:r>
          </w:p>
          <w:p w:rsidR="00F714AF" w:rsidRDefault="00F714AF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F714AF" w:rsidRDefault="00F714AF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2D2FCD" w:rsidRDefault="002D2FC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2D2FCD" w:rsidRDefault="002D2FC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2D2FCD" w:rsidRDefault="002D2FC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2D2FCD" w:rsidRDefault="002D2FC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F714AF" w:rsidRDefault="00F714AF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F714AF" w:rsidRPr="00271FD5" w:rsidRDefault="00F714AF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Доброволно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почистване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читалищния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двор и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,</w:t>
            </w:r>
          </w:p>
        </w:tc>
        <w:tc>
          <w:tcPr>
            <w:tcW w:w="1664" w:type="dxa"/>
            <w:shd w:val="clear" w:color="auto" w:fill="auto"/>
          </w:tcPr>
          <w:p w:rsidR="00975A7D" w:rsidRPr="00271FD5" w:rsidRDefault="002D2FCD" w:rsidP="002D2FC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Традиционна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среща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за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керековци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; В зависимости от интереса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може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да се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проведе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през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юли и/или август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месец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767" w:type="dxa"/>
            <w:shd w:val="clear" w:color="auto" w:fill="auto"/>
          </w:tcPr>
          <w:p w:rsidR="00975A7D" w:rsidRPr="004E789A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Малък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салон на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</w:tc>
        <w:tc>
          <w:tcPr>
            <w:tcW w:w="3915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0888 76 46 44, </w:t>
            </w:r>
          </w:p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5E6BB0" w:rsidRPr="00271FD5" w:rsidTr="00975A7D">
        <w:tc>
          <w:tcPr>
            <w:tcW w:w="1496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Август </w:t>
            </w:r>
          </w:p>
        </w:tc>
        <w:tc>
          <w:tcPr>
            <w:tcW w:w="2318" w:type="dxa"/>
            <w:shd w:val="clear" w:color="auto" w:fill="auto"/>
          </w:tcPr>
          <w:p w:rsidR="00975A7D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Вечеринка за малки и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големи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; </w:t>
            </w:r>
          </w:p>
          <w:p w:rsidR="00F714AF" w:rsidRDefault="00F714AF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2D2FCD" w:rsidRDefault="002D2FC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2D2FCD" w:rsidRDefault="002D2FC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F714AF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Лятно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кино</w:t>
            </w:r>
          </w:p>
          <w:p w:rsidR="00A020EB" w:rsidRPr="00271FD5" w:rsidRDefault="00A020EB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shd w:val="clear" w:color="auto" w:fill="auto"/>
          </w:tcPr>
          <w:p w:rsidR="00975A7D" w:rsidRPr="00271FD5" w:rsidRDefault="00975A7D" w:rsidP="002D2FC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Беседа</w:t>
            </w:r>
            <w:r w:rsidR="00A020EB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вечеря, </w:t>
            </w:r>
            <w:proofErr w:type="spellStart"/>
            <w:r w:rsidR="00A020EB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игри</w:t>
            </w:r>
            <w:proofErr w:type="spellEnd"/>
            <w:r w:rsidR="00A020EB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A020EB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музика</w:t>
            </w:r>
            <w:proofErr w:type="spellEnd"/>
            <w:r w:rsidR="00A020EB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767" w:type="dxa"/>
            <w:shd w:val="clear" w:color="auto" w:fill="auto"/>
          </w:tcPr>
          <w:p w:rsidR="00975A7D" w:rsidRPr="004E789A" w:rsidRDefault="002D2FC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сградааа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/двор</w:t>
            </w:r>
            <w:r w:rsidR="00975A7D"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="00975A7D"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</w:tc>
        <w:tc>
          <w:tcPr>
            <w:tcW w:w="3915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08</w:t>
            </w:r>
            <w:r w:rsidR="00433F7E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99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76 46 44, </w:t>
            </w:r>
          </w:p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5E6BB0" w:rsidRPr="00271FD5" w:rsidTr="00975A7D">
        <w:tc>
          <w:tcPr>
            <w:tcW w:w="1496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Септември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975A7D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Честване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Съединението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РБ; </w:t>
            </w:r>
          </w:p>
          <w:p w:rsidR="00F714AF" w:rsidRDefault="00F714AF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F714AF" w:rsidRDefault="00F714AF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BA7401" w:rsidRDefault="005E6BB0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Мерптиятие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новосъздадената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библиотека</w:t>
            </w:r>
          </w:p>
          <w:p w:rsidR="005E6BB0" w:rsidRDefault="005E6BB0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E6BB0" w:rsidRDefault="005E6BB0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E6BB0" w:rsidRDefault="005E6BB0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E6BB0" w:rsidRDefault="005E6BB0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E6BB0" w:rsidRDefault="005E6BB0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BA7401" w:rsidRDefault="00BA7401" w:rsidP="00BA7401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Клуб по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народни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танци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«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Обичам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България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»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към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НЧ «Напредък-1884»- занятие</w:t>
            </w:r>
          </w:p>
          <w:p w:rsidR="00BA7401" w:rsidRPr="00271FD5" w:rsidRDefault="00BA7401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shd w:val="clear" w:color="auto" w:fill="auto"/>
          </w:tcPr>
          <w:p w:rsidR="00975A7D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Беседа,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програма</w:t>
            </w:r>
            <w:proofErr w:type="spellEnd"/>
          </w:p>
          <w:p w:rsidR="005E6BB0" w:rsidRDefault="005E6BB0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E6BB0" w:rsidRDefault="005E6BB0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E6BB0" w:rsidRDefault="005E6BB0" w:rsidP="005E6BB0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Представяне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 книга</w:t>
            </w:r>
            <w:proofErr w:type="gram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/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рецитал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/</w:t>
            </w:r>
          </w:p>
          <w:p w:rsidR="005E6BB0" w:rsidRPr="00271FD5" w:rsidRDefault="005E6BB0" w:rsidP="005E6BB0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моноспектакъл</w:t>
            </w:r>
            <w:proofErr w:type="spellEnd"/>
          </w:p>
        </w:tc>
        <w:tc>
          <w:tcPr>
            <w:tcW w:w="1767" w:type="dxa"/>
            <w:shd w:val="clear" w:color="auto" w:fill="auto"/>
          </w:tcPr>
          <w:p w:rsidR="00975A7D" w:rsidRPr="004E789A" w:rsidRDefault="00975A7D" w:rsidP="00BA7401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  <w:r w:rsidR="00BA7401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3915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08</w:t>
            </w:r>
            <w:r w:rsidR="00433F7E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99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76 46 44, </w:t>
            </w:r>
          </w:p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5E6BB0" w:rsidRPr="00271FD5" w:rsidTr="00975A7D">
        <w:trPr>
          <w:trHeight w:val="530"/>
        </w:trPr>
        <w:tc>
          <w:tcPr>
            <w:tcW w:w="1496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Октомври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BA7401" w:rsidRDefault="00BA7401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Програма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организирана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от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чужденци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жители на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селото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. </w:t>
            </w:r>
          </w:p>
          <w:p w:rsidR="00BA7401" w:rsidRDefault="00BA7401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BA7401" w:rsidRDefault="00BA7401" w:rsidP="00BA7401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Клуб по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народни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танци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«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Обичам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България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»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към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НЧ «Напредък-1884»- занятие</w:t>
            </w:r>
          </w:p>
          <w:p w:rsidR="00BA7401" w:rsidRPr="00271FD5" w:rsidRDefault="00BA7401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shd w:val="clear" w:color="auto" w:fill="auto"/>
          </w:tcPr>
          <w:p w:rsidR="00BA7401" w:rsidRPr="00271FD5" w:rsidRDefault="00BA7401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lastRenderedPageBreak/>
              <w:t>Музикална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програма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игри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767" w:type="dxa"/>
            <w:shd w:val="clear" w:color="auto" w:fill="auto"/>
          </w:tcPr>
          <w:p w:rsidR="00975A7D" w:rsidRPr="004E789A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</w:tc>
        <w:tc>
          <w:tcPr>
            <w:tcW w:w="3915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08</w:t>
            </w:r>
            <w:r w:rsidR="00433F7E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99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76 46 44, </w:t>
            </w:r>
          </w:p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5E6BB0" w:rsidRPr="00271FD5" w:rsidTr="00975A7D">
        <w:tc>
          <w:tcPr>
            <w:tcW w:w="1496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Ноември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975A7D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Честване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деня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народните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будители</w:t>
            </w:r>
            <w:proofErr w:type="spellEnd"/>
          </w:p>
          <w:p w:rsidR="00BA7401" w:rsidRDefault="00BA7401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BA7401" w:rsidRDefault="00BA7401" w:rsidP="00BA7401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Клуб по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народни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танци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«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Обичам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България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»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към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НЧ «Напредък-1884»- занятие</w:t>
            </w:r>
          </w:p>
          <w:p w:rsidR="005E6BB0" w:rsidRDefault="005E6BB0" w:rsidP="00BA7401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E6BB0" w:rsidRDefault="005E6BB0" w:rsidP="00BA7401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E6BB0" w:rsidRDefault="005E6BB0" w:rsidP="005E6BB0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Мерптиятие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новосъздадената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библиотека</w:t>
            </w:r>
          </w:p>
          <w:p w:rsidR="005E6BB0" w:rsidRDefault="005E6BB0" w:rsidP="00BA7401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BA7401" w:rsidRPr="00271FD5" w:rsidRDefault="00BA7401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</w:tc>
        <w:tc>
          <w:tcPr>
            <w:tcW w:w="1664" w:type="dxa"/>
            <w:shd w:val="clear" w:color="auto" w:fill="auto"/>
          </w:tcPr>
          <w:p w:rsidR="00975A7D" w:rsidRDefault="005E6BB0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</w:t>
            </w:r>
            <w:r w:rsidR="00975A7D"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рограма</w:t>
            </w:r>
            <w:proofErr w:type="spellEnd"/>
          </w:p>
          <w:p w:rsidR="005E6BB0" w:rsidRDefault="005E6BB0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E6BB0" w:rsidRDefault="005E6BB0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E6BB0" w:rsidRDefault="005E6BB0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E6BB0" w:rsidRDefault="005E6BB0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E6BB0" w:rsidRDefault="005E6BB0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E6BB0" w:rsidRDefault="005E6BB0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E6BB0" w:rsidRDefault="005E6BB0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E6BB0" w:rsidRDefault="005E6BB0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</w:p>
          <w:p w:rsidR="005E6BB0" w:rsidRDefault="005E6BB0" w:rsidP="005E6BB0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Представяне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на книга</w:t>
            </w:r>
            <w:proofErr w:type="gram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/</w:t>
            </w: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рецитал</w:t>
            </w:r>
            <w:proofErr w:type="spellEnd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/</w:t>
            </w:r>
          </w:p>
          <w:p w:rsidR="005E6BB0" w:rsidRPr="00271FD5" w:rsidRDefault="005E6BB0" w:rsidP="005E6BB0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моноспектакъл</w:t>
            </w:r>
            <w:proofErr w:type="spellEnd"/>
          </w:p>
        </w:tc>
        <w:tc>
          <w:tcPr>
            <w:tcW w:w="1767" w:type="dxa"/>
            <w:shd w:val="clear" w:color="auto" w:fill="auto"/>
          </w:tcPr>
          <w:p w:rsidR="00975A7D" w:rsidRPr="004E789A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</w:tc>
        <w:tc>
          <w:tcPr>
            <w:tcW w:w="3915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08</w:t>
            </w:r>
            <w:r w:rsidR="00433F7E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99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76 46 44, </w:t>
            </w:r>
          </w:p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  <w:tr w:rsidR="005E6BB0" w:rsidRPr="00271FD5" w:rsidTr="00975A7D">
        <w:tc>
          <w:tcPr>
            <w:tcW w:w="1496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Декември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975A7D" w:rsidRPr="00271FD5" w:rsidRDefault="00975A7D" w:rsidP="00A020EB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Коледна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и</w:t>
            </w:r>
            <w:r w:rsidR="00F714AF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/или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Новогодишна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програма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64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Игри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програма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музика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767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Читалищната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сграда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в село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Керека</w:t>
            </w:r>
            <w:proofErr w:type="spellEnd"/>
          </w:p>
        </w:tc>
        <w:tc>
          <w:tcPr>
            <w:tcW w:w="3915" w:type="dxa"/>
            <w:shd w:val="clear" w:color="auto" w:fill="auto"/>
          </w:tcPr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Невена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Николова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предс.на</w:t>
            </w:r>
            <w:proofErr w:type="spellEnd"/>
            <w:proofErr w:type="gram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чит.настоятелство</w:t>
            </w:r>
            <w:proofErr w:type="spellEnd"/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, </w:t>
            </w:r>
          </w:p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08</w:t>
            </w:r>
            <w:r w:rsidR="00433F7E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>99</w:t>
            </w: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  <w:t xml:space="preserve"> 76 46 44, </w:t>
            </w:r>
          </w:p>
          <w:p w:rsidR="00975A7D" w:rsidRPr="00271FD5" w:rsidRDefault="00975A7D" w:rsidP="00975A7D">
            <w:pPr>
              <w:tabs>
                <w:tab w:val="left" w:pos="1935"/>
              </w:tabs>
              <w:jc w:val="both"/>
              <w:rPr>
                <w:rFonts w:ascii="Bookman Old Style" w:hAnsi="Bookman Old Style" w:cs="Verdana"/>
                <w:b/>
                <w:sz w:val="16"/>
                <w:szCs w:val="16"/>
                <w:lang w:val="ru-RU"/>
              </w:rPr>
            </w:pPr>
            <w:r w:rsidRPr="00271FD5">
              <w:rPr>
                <w:rFonts w:ascii="Bookman Old Style" w:hAnsi="Bookman Old Style" w:cs="Verdana"/>
                <w:b/>
                <w:sz w:val="16"/>
                <w:szCs w:val="16"/>
                <w:lang w:val="en-US"/>
              </w:rPr>
              <w:t>napredak1884@gmail.com</w:t>
            </w:r>
          </w:p>
        </w:tc>
      </w:tr>
    </w:tbl>
    <w:p w:rsidR="004E789A" w:rsidRDefault="004E789A" w:rsidP="009049ED">
      <w:pPr>
        <w:rPr>
          <w:rFonts w:ascii="Bookman Old Style" w:hAnsi="Bookman Old Style"/>
          <w:b/>
          <w:sz w:val="28"/>
          <w:szCs w:val="28"/>
        </w:rPr>
      </w:pPr>
    </w:p>
    <w:p w:rsidR="004F5AD5" w:rsidRDefault="004F5AD5" w:rsidP="009049ED">
      <w:pPr>
        <w:rPr>
          <w:rFonts w:ascii="Bookman Old Style" w:hAnsi="Bookman Old Style"/>
          <w:b/>
          <w:sz w:val="28"/>
          <w:szCs w:val="28"/>
        </w:rPr>
      </w:pPr>
    </w:p>
    <w:p w:rsidR="004F5AD5" w:rsidRDefault="004F5AD5" w:rsidP="009049ED">
      <w:pPr>
        <w:rPr>
          <w:rFonts w:ascii="Bookman Old Style" w:hAnsi="Bookman Old Style"/>
          <w:b/>
          <w:sz w:val="28"/>
          <w:szCs w:val="28"/>
        </w:rPr>
      </w:pPr>
    </w:p>
    <w:p w:rsidR="004F5AD5" w:rsidRPr="00BA0970" w:rsidRDefault="004F5AD5" w:rsidP="004F5AD5">
      <w:pPr>
        <w:spacing w:before="100" w:after="100" w:line="270" w:lineRule="auto"/>
        <w:ind w:left="4320"/>
        <w:rPr>
          <w:rFonts w:ascii="Bookman Old Style" w:hAnsi="Bookman Old Style"/>
          <w:b/>
          <w:sz w:val="32"/>
          <w:szCs w:val="22"/>
          <w:shd w:val="clear" w:color="auto" w:fill="FFFFFF"/>
          <w:lang w:val="en-US" w:eastAsia="en-US"/>
        </w:rPr>
      </w:pPr>
      <w:r>
        <w:rPr>
          <w:rFonts w:ascii="Bookman Old Style" w:hAnsi="Bookman Old Style"/>
          <w:i/>
          <w:szCs w:val="22"/>
          <w:shd w:val="clear" w:color="auto" w:fill="FFFFFF"/>
          <w:lang w:eastAsia="en-US"/>
        </w:rPr>
        <w:t>Изготвил</w:t>
      </w:r>
      <w:r w:rsidRPr="00BA0970">
        <w:rPr>
          <w:rFonts w:ascii="Bookman Old Style" w:hAnsi="Bookman Old Style"/>
          <w:szCs w:val="22"/>
          <w:shd w:val="clear" w:color="auto" w:fill="FFFFFF"/>
          <w:lang w:val="en-US" w:eastAsia="en-US"/>
        </w:rPr>
        <w:t>:</w:t>
      </w:r>
      <w:r w:rsidRPr="00BA0970">
        <w:rPr>
          <w:rFonts w:ascii="Bookman Old Style" w:hAnsi="Bookman Old Style"/>
          <w:szCs w:val="22"/>
          <w:shd w:val="clear" w:color="auto" w:fill="FFFFFF"/>
          <w:lang w:eastAsia="en-US"/>
        </w:rPr>
        <w:t>.......................................</w:t>
      </w:r>
      <w:r w:rsidRPr="00BA0970">
        <w:rPr>
          <w:rFonts w:ascii="Bookman Old Style" w:hAnsi="Bookman Old Style"/>
          <w:szCs w:val="22"/>
          <w:shd w:val="clear" w:color="auto" w:fill="FFFFFF"/>
          <w:lang w:val="en-US" w:eastAsia="en-US"/>
        </w:rPr>
        <w:t xml:space="preserve"> </w:t>
      </w:r>
      <w:r w:rsidRPr="00BA0970">
        <w:rPr>
          <w:rFonts w:ascii="Bookman Old Style" w:hAnsi="Bookman Old Style"/>
          <w:b/>
          <w:szCs w:val="22"/>
          <w:shd w:val="clear" w:color="auto" w:fill="FFFFFF"/>
          <w:lang w:val="en-US" w:eastAsia="en-US"/>
        </w:rPr>
        <w:t xml:space="preserve"> </w:t>
      </w:r>
    </w:p>
    <w:p w:rsidR="004F5AD5" w:rsidRPr="00BA0970" w:rsidRDefault="004F5AD5" w:rsidP="004F5AD5">
      <w:pPr>
        <w:tabs>
          <w:tab w:val="left" w:pos="5760"/>
        </w:tabs>
        <w:spacing w:after="160" w:line="259" w:lineRule="auto"/>
        <w:ind w:left="4320"/>
        <w:rPr>
          <w:rFonts w:ascii="Bookman Old Style" w:hAnsi="Bookman Old Style"/>
          <w:szCs w:val="22"/>
          <w:lang w:val="en-US" w:eastAsia="en-US"/>
        </w:rPr>
      </w:pPr>
      <w:r w:rsidRPr="00BA0970">
        <w:rPr>
          <w:rFonts w:ascii="Bookman Old Style" w:hAnsi="Bookman Old Style"/>
          <w:szCs w:val="22"/>
          <w:lang w:eastAsia="en-US"/>
        </w:rPr>
        <w:t xml:space="preserve">                                 </w:t>
      </w:r>
      <w:proofErr w:type="spellStart"/>
      <w:r w:rsidRPr="00BA0970">
        <w:rPr>
          <w:rFonts w:ascii="Bookman Old Style" w:hAnsi="Bookman Old Style"/>
          <w:szCs w:val="22"/>
          <w:lang w:val="en-US" w:eastAsia="en-US"/>
        </w:rPr>
        <w:t>Невена</w:t>
      </w:r>
      <w:proofErr w:type="spellEnd"/>
      <w:r w:rsidRPr="00BA0970">
        <w:rPr>
          <w:rFonts w:ascii="Bookman Old Style" w:hAnsi="Bookman Old Style"/>
          <w:szCs w:val="22"/>
          <w:lang w:val="en-US" w:eastAsia="en-US"/>
        </w:rPr>
        <w:t xml:space="preserve"> </w:t>
      </w:r>
      <w:proofErr w:type="spellStart"/>
      <w:r w:rsidRPr="00BA0970">
        <w:rPr>
          <w:rFonts w:ascii="Bookman Old Style" w:hAnsi="Bookman Old Style"/>
          <w:szCs w:val="22"/>
          <w:lang w:val="en-US" w:eastAsia="en-US"/>
        </w:rPr>
        <w:t>Николова</w:t>
      </w:r>
      <w:proofErr w:type="spellEnd"/>
    </w:p>
    <w:p w:rsidR="004F5AD5" w:rsidRPr="00BA0970" w:rsidRDefault="004F5AD5" w:rsidP="004F5AD5">
      <w:pPr>
        <w:tabs>
          <w:tab w:val="left" w:pos="5760"/>
        </w:tabs>
        <w:spacing w:after="160" w:line="259" w:lineRule="auto"/>
        <w:ind w:left="4320"/>
        <w:rPr>
          <w:rFonts w:ascii="Bookman Old Style" w:hAnsi="Bookman Old Style"/>
          <w:szCs w:val="22"/>
          <w:lang w:val="en-US" w:eastAsia="en-US"/>
        </w:rPr>
      </w:pPr>
      <w:r w:rsidRPr="00BA0970">
        <w:rPr>
          <w:rFonts w:ascii="Bookman Old Style" w:hAnsi="Bookman Old Style"/>
          <w:szCs w:val="22"/>
          <w:lang w:val="en-US" w:eastAsia="en-US"/>
        </w:rPr>
        <w:t xml:space="preserve">                                                      </w:t>
      </w:r>
      <w:r w:rsidRPr="00BA0970">
        <w:rPr>
          <w:rFonts w:ascii="Bookman Old Style" w:hAnsi="Bookman Old Style"/>
          <w:szCs w:val="22"/>
          <w:lang w:eastAsia="en-US"/>
        </w:rPr>
        <w:t xml:space="preserve">            </w:t>
      </w:r>
      <w:r w:rsidRPr="00BA0970">
        <w:rPr>
          <w:rFonts w:ascii="Bookman Old Style" w:hAnsi="Bookman Old Style"/>
          <w:szCs w:val="22"/>
          <w:lang w:val="en-US" w:eastAsia="en-US"/>
        </w:rPr>
        <w:t xml:space="preserve">     /</w:t>
      </w:r>
      <w:proofErr w:type="spellStart"/>
      <w:r w:rsidRPr="00BA0970">
        <w:rPr>
          <w:rFonts w:ascii="Bookman Old Style" w:hAnsi="Bookman Old Style"/>
          <w:szCs w:val="22"/>
          <w:lang w:val="en-US" w:eastAsia="en-US"/>
        </w:rPr>
        <w:t>председател</w:t>
      </w:r>
      <w:proofErr w:type="spellEnd"/>
      <w:r w:rsidRPr="00BA0970">
        <w:rPr>
          <w:rFonts w:ascii="Bookman Old Style" w:hAnsi="Bookman Old Style"/>
          <w:szCs w:val="22"/>
          <w:lang w:val="en-US" w:eastAsia="en-US"/>
        </w:rPr>
        <w:t xml:space="preserve"> </w:t>
      </w:r>
      <w:proofErr w:type="spellStart"/>
      <w:r w:rsidRPr="00BA0970">
        <w:rPr>
          <w:rFonts w:ascii="Bookman Old Style" w:hAnsi="Bookman Old Style"/>
          <w:szCs w:val="22"/>
          <w:lang w:val="en-US" w:eastAsia="en-US"/>
        </w:rPr>
        <w:t>на</w:t>
      </w:r>
      <w:proofErr w:type="spellEnd"/>
      <w:r w:rsidRPr="00BA0970">
        <w:rPr>
          <w:rFonts w:ascii="Bookman Old Style" w:hAnsi="Bookman Old Style"/>
          <w:szCs w:val="22"/>
          <w:lang w:val="en-US" w:eastAsia="en-US"/>
        </w:rPr>
        <w:t xml:space="preserve"> НЧ "</w:t>
      </w:r>
      <w:proofErr w:type="spellStart"/>
      <w:r w:rsidRPr="00BA0970">
        <w:rPr>
          <w:rFonts w:ascii="Bookman Old Style" w:hAnsi="Bookman Old Style"/>
          <w:szCs w:val="22"/>
          <w:lang w:val="en-US" w:eastAsia="en-US"/>
        </w:rPr>
        <w:t>Напредък</w:t>
      </w:r>
      <w:proofErr w:type="spellEnd"/>
      <w:r w:rsidRPr="00BA0970">
        <w:rPr>
          <w:rFonts w:ascii="Bookman Old Style" w:hAnsi="Bookman Old Style"/>
          <w:szCs w:val="22"/>
          <w:lang w:val="en-US" w:eastAsia="en-US"/>
        </w:rPr>
        <w:t xml:space="preserve"> - 1884", с. </w:t>
      </w:r>
      <w:proofErr w:type="spellStart"/>
      <w:r w:rsidRPr="00BA0970">
        <w:rPr>
          <w:rFonts w:ascii="Bookman Old Style" w:hAnsi="Bookman Old Style"/>
          <w:szCs w:val="22"/>
          <w:lang w:val="en-US" w:eastAsia="en-US"/>
        </w:rPr>
        <w:t>Керека</w:t>
      </w:r>
      <w:proofErr w:type="spellEnd"/>
      <w:r w:rsidRPr="00BA0970">
        <w:rPr>
          <w:rFonts w:ascii="Bookman Old Style" w:hAnsi="Bookman Old Style"/>
          <w:szCs w:val="22"/>
          <w:lang w:val="en-US" w:eastAsia="en-US"/>
        </w:rPr>
        <w:t>/</w:t>
      </w:r>
    </w:p>
    <w:p w:rsidR="004F5AD5" w:rsidRPr="00271FD5" w:rsidRDefault="004F5AD5" w:rsidP="009049ED">
      <w:pPr>
        <w:rPr>
          <w:rFonts w:ascii="Bookman Old Style" w:hAnsi="Bookman Old Style"/>
          <w:b/>
          <w:sz w:val="28"/>
          <w:szCs w:val="28"/>
        </w:rPr>
      </w:pPr>
    </w:p>
    <w:sectPr w:rsidR="004F5AD5" w:rsidRPr="00271FD5" w:rsidSect="00387B31">
      <w:footerReference w:type="default" r:id="rId8"/>
      <w:pgSz w:w="12240" w:h="15840"/>
      <w:pgMar w:top="5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FA" w:rsidRDefault="00FC04FA" w:rsidP="00433F7E">
      <w:r>
        <w:separator/>
      </w:r>
    </w:p>
  </w:endnote>
  <w:endnote w:type="continuationSeparator" w:id="0">
    <w:p w:rsidR="00FC04FA" w:rsidRDefault="00FC04FA" w:rsidP="0043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832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3F7E" w:rsidRDefault="00433F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A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3F7E" w:rsidRDefault="00433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FA" w:rsidRDefault="00FC04FA" w:rsidP="00433F7E">
      <w:r>
        <w:separator/>
      </w:r>
    </w:p>
  </w:footnote>
  <w:footnote w:type="continuationSeparator" w:id="0">
    <w:p w:rsidR="00FC04FA" w:rsidRDefault="00FC04FA" w:rsidP="0043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D5EFD"/>
    <w:multiLevelType w:val="hybridMultilevel"/>
    <w:tmpl w:val="8A9296DA"/>
    <w:lvl w:ilvl="0" w:tplc="401A7B3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B3"/>
    <w:rsid w:val="000447E8"/>
    <w:rsid w:val="00053FEE"/>
    <w:rsid w:val="00080313"/>
    <w:rsid w:val="00094783"/>
    <w:rsid w:val="00094D8C"/>
    <w:rsid w:val="0009753A"/>
    <w:rsid w:val="001477F7"/>
    <w:rsid w:val="0016499C"/>
    <w:rsid w:val="001E7370"/>
    <w:rsid w:val="00271FD5"/>
    <w:rsid w:val="002D2FCD"/>
    <w:rsid w:val="0034041C"/>
    <w:rsid w:val="00387B31"/>
    <w:rsid w:val="004068E0"/>
    <w:rsid w:val="00406DB6"/>
    <w:rsid w:val="00433F7E"/>
    <w:rsid w:val="004E789A"/>
    <w:rsid w:val="004F5AD5"/>
    <w:rsid w:val="00572769"/>
    <w:rsid w:val="005E6BB0"/>
    <w:rsid w:val="005F27CC"/>
    <w:rsid w:val="006470E9"/>
    <w:rsid w:val="006E23A2"/>
    <w:rsid w:val="00757CB1"/>
    <w:rsid w:val="00770FF8"/>
    <w:rsid w:val="007C4ACA"/>
    <w:rsid w:val="009049ED"/>
    <w:rsid w:val="00975A7D"/>
    <w:rsid w:val="009F4114"/>
    <w:rsid w:val="00A020EB"/>
    <w:rsid w:val="00A76CE8"/>
    <w:rsid w:val="00B05CB3"/>
    <w:rsid w:val="00B17D28"/>
    <w:rsid w:val="00BA0970"/>
    <w:rsid w:val="00BA70F6"/>
    <w:rsid w:val="00BA7401"/>
    <w:rsid w:val="00C338CD"/>
    <w:rsid w:val="00C5594F"/>
    <w:rsid w:val="00D16FAB"/>
    <w:rsid w:val="00D72917"/>
    <w:rsid w:val="00EB0112"/>
    <w:rsid w:val="00ED0F76"/>
    <w:rsid w:val="00ED5DA3"/>
    <w:rsid w:val="00F714AF"/>
    <w:rsid w:val="00FB3F11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8ED7"/>
  <w15:chartTrackingRefBased/>
  <w15:docId w15:val="{7C8BF276-DAF4-48BD-9368-4091B6AE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4E789A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BA70F6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A70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F7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33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F7E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5347-2DC9-4F65-8207-11B11FAC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3</cp:revision>
  <dcterms:created xsi:type="dcterms:W3CDTF">2020-03-11T14:26:00Z</dcterms:created>
  <dcterms:modified xsi:type="dcterms:W3CDTF">2020-03-11T14:33:00Z</dcterms:modified>
  <cp:contentStatus/>
</cp:coreProperties>
</file>